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8F66" w14:textId="47265D5E" w:rsidR="000C4DB0" w:rsidRPr="006D37A7" w:rsidRDefault="006D37A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  <w:r w:rsidRPr="006D37A7">
        <w:rPr>
          <w:rFonts w:ascii="Century Gothic" w:eastAsia="Century Gothic" w:hAnsi="Century Gothic" w:cs="Century Gothic"/>
          <w:b/>
          <w:noProof/>
        </w:rPr>
        <w:drawing>
          <wp:inline distT="0" distB="0" distL="114300" distR="114300" wp14:anchorId="38F0C87C" wp14:editId="08481D7C">
            <wp:extent cx="5709285" cy="8661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86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D37A7">
        <w:rPr>
          <w:rFonts w:ascii="Century Gothic" w:eastAsia="Century Gothic" w:hAnsi="Century Gothic" w:cs="Century Gothic"/>
          <w:b/>
        </w:rPr>
        <w:t>INFORME SOBRE EL DESEMPEÑO EN ACTIVIDADES EXTENSIONISTAS</w:t>
      </w:r>
    </w:p>
    <w:p w14:paraId="187C2C86" w14:textId="77777777" w:rsidR="000C4DB0" w:rsidRPr="006D37A7" w:rsidRDefault="000C4DB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EC4DCCE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>Año:</w:t>
      </w:r>
    </w:p>
    <w:p w14:paraId="1157B9A8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>Apellido y Nombre del Docente:</w:t>
      </w:r>
    </w:p>
    <w:p w14:paraId="6D7A2E61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>Cátedra:</w:t>
      </w:r>
    </w:p>
    <w:p w14:paraId="035242F7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>Cargo:</w:t>
      </w:r>
    </w:p>
    <w:p w14:paraId="05DFBDCC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>Dedicación:</w:t>
      </w:r>
    </w:p>
    <w:p w14:paraId="7380FA33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 xml:space="preserve">Legajo: </w:t>
      </w:r>
    </w:p>
    <w:p w14:paraId="360B651D" w14:textId="77777777" w:rsidR="000C4DB0" w:rsidRPr="006D37A7" w:rsidRDefault="000C4DB0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E32D822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>Título del Proyecto / Actividad de Extensión:</w:t>
      </w:r>
    </w:p>
    <w:p w14:paraId="2F9A7EF2" w14:textId="77777777" w:rsidR="000C4DB0" w:rsidRPr="006D37A7" w:rsidRDefault="000C4DB0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504E7A6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>Acreditada por: (Resolución, Convenio, Carta Intención, Invitación, etc.)</w:t>
      </w:r>
    </w:p>
    <w:p w14:paraId="3837AE10" w14:textId="77777777" w:rsidR="000C4DB0" w:rsidRPr="006D37A7" w:rsidRDefault="000C4DB0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B1D5EB9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>Institución que lo avalan:</w:t>
      </w:r>
    </w:p>
    <w:p w14:paraId="40C7C0EA" w14:textId="77777777" w:rsidR="000C4DB0" w:rsidRPr="006D37A7" w:rsidRDefault="000C4DB0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A40A574" w14:textId="77777777" w:rsidR="000C4DB0" w:rsidRPr="006D37A7" w:rsidRDefault="006D37A7" w:rsidP="004C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450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>Rol en el equipo: (</w:t>
      </w:r>
      <w:proofErr w:type="spellStart"/>
      <w:r w:rsidRPr="006D37A7">
        <w:rPr>
          <w:rFonts w:ascii="Century Gothic" w:eastAsia="Century Gothic" w:hAnsi="Century Gothic" w:cs="Century Gothic"/>
          <w:sz w:val="20"/>
          <w:szCs w:val="20"/>
        </w:rPr>
        <w:t>Co-director</w:t>
      </w:r>
      <w:proofErr w:type="spellEnd"/>
      <w:r w:rsidRPr="006D37A7">
        <w:rPr>
          <w:rFonts w:ascii="Century Gothic" w:eastAsia="Century Gothic" w:hAnsi="Century Gothic" w:cs="Century Gothic"/>
          <w:sz w:val="20"/>
          <w:szCs w:val="20"/>
        </w:rPr>
        <w:t xml:space="preserve"> / integrante)</w:t>
      </w:r>
    </w:p>
    <w:p w14:paraId="2D1821D1" w14:textId="77777777" w:rsidR="000C4DB0" w:rsidRPr="006D37A7" w:rsidRDefault="000C4DB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D58D901" w14:textId="2FDCC5CD" w:rsidR="006D37A7" w:rsidRPr="006D37A7" w:rsidRDefault="006D37A7" w:rsidP="006D37A7">
      <w:pPr>
        <w:ind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893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67"/>
        <w:gridCol w:w="709"/>
      </w:tblGrid>
      <w:tr w:rsidR="006D37A7" w:rsidRPr="006D37A7" w14:paraId="2208FAC4" w14:textId="77777777" w:rsidTr="004C6015">
        <w:trPr>
          <w:trHeight w:val="6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549" w14:textId="77777777" w:rsidR="006D37A7" w:rsidRPr="006D37A7" w:rsidRDefault="006D37A7" w:rsidP="00032865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Hlk34643603"/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A695D" w14:textId="240AEA10" w:rsidR="006D37A7" w:rsidRPr="006D37A7" w:rsidRDefault="006D37A7" w:rsidP="00032865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Valoración</w:t>
            </w:r>
            <w:r w:rsidRPr="006D37A7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Pr="00C76FA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 xml:space="preserve">(Valore del 1 al 5 - correspondiendo 1 a No Satisfactorio y 5 a </w:t>
            </w:r>
            <w:r w:rsidR="002A364A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Excelente</w:t>
            </w:r>
            <w:r w:rsidRPr="00C76FA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)</w:t>
            </w:r>
          </w:p>
        </w:tc>
      </w:tr>
      <w:tr w:rsidR="006D37A7" w:rsidRPr="006D37A7" w14:paraId="1F69424D" w14:textId="77777777" w:rsidTr="004C6015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0ACA" w14:textId="77777777" w:rsidR="006D37A7" w:rsidRPr="006D37A7" w:rsidRDefault="006D37A7" w:rsidP="00032865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Preguntas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1A593" w14:textId="77777777" w:rsidR="006D37A7" w:rsidRPr="006D37A7" w:rsidRDefault="006D37A7" w:rsidP="00032865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9C919" w14:textId="77777777" w:rsidR="006D37A7" w:rsidRPr="006D37A7" w:rsidRDefault="006D37A7" w:rsidP="00032865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4B5FA" w14:textId="77777777" w:rsidR="006D37A7" w:rsidRPr="006D37A7" w:rsidRDefault="006D37A7" w:rsidP="00032865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5EEE5" w14:textId="77777777" w:rsidR="006D37A7" w:rsidRPr="006D37A7" w:rsidRDefault="006D37A7" w:rsidP="00032865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A8E13" w14:textId="77777777" w:rsidR="006D37A7" w:rsidRPr="006D37A7" w:rsidRDefault="006D37A7" w:rsidP="00032865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6D37A7" w:rsidRPr="006D37A7" w14:paraId="6F08197E" w14:textId="77777777" w:rsidTr="004C6015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4DBE5" w14:textId="77777777" w:rsidR="006D37A7" w:rsidRPr="006D37A7" w:rsidRDefault="006D37A7" w:rsidP="006D37A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1) Participación como integrante del equipo</w:t>
            </w:r>
          </w:p>
          <w:p w14:paraId="24213DD2" w14:textId="52F5FE97" w:rsidR="006D37A7" w:rsidRPr="006D37A7" w:rsidRDefault="006D37A7" w:rsidP="006D37A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D5D75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725DF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4CA15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95B07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5D564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D37A7" w:rsidRPr="006D37A7" w14:paraId="7248A19A" w14:textId="77777777" w:rsidTr="004C6015">
        <w:trPr>
          <w:trHeight w:val="24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6F182" w14:textId="77777777" w:rsidR="006D37A7" w:rsidRPr="006D37A7" w:rsidRDefault="006D37A7" w:rsidP="006D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D014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96E3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539D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7D03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A0CD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D37A7" w:rsidRPr="006D37A7" w14:paraId="142F12FB" w14:textId="77777777" w:rsidTr="004C6015">
        <w:trPr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968F1" w14:textId="77777777" w:rsidR="006D37A7" w:rsidRPr="006D37A7" w:rsidRDefault="006D37A7" w:rsidP="006D37A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2) Cumplimiento de tareas asignadas, responsabilidad y criterio</w:t>
            </w:r>
          </w:p>
          <w:p w14:paraId="46E76025" w14:textId="77777777" w:rsidR="006D37A7" w:rsidRPr="006D37A7" w:rsidRDefault="006D37A7" w:rsidP="006D37A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039D1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6E09D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3D123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AE6FC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C1F07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D37A7" w:rsidRPr="006D37A7" w14:paraId="51EF82A2" w14:textId="77777777" w:rsidTr="004C6015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9BD0C" w14:textId="67D1A941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3) Cumplimiento de plazos estipulados por el </w:t>
            </w:r>
            <w:proofErr w:type="gramStart"/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Director</w:t>
            </w:r>
            <w:proofErr w:type="gramEnd"/>
          </w:p>
          <w:p w14:paraId="7E49B782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1EE09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5BA31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4CB6E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D2ECD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9416B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D37A7" w:rsidRPr="006D37A7" w14:paraId="6B622956" w14:textId="77777777" w:rsidTr="004C6015">
        <w:trPr>
          <w:trHeight w:val="24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355BE" w14:textId="77777777" w:rsidR="006D37A7" w:rsidRPr="006D37A7" w:rsidRDefault="006D37A7" w:rsidP="006D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5283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2210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9BAD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09DA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A70A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D37A7" w:rsidRPr="006D37A7" w14:paraId="2839D15D" w14:textId="77777777" w:rsidTr="004C6015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6CBDC" w14:textId="7E17883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4) Participación en Congresos, Seminarios, Jornadas</w:t>
            </w:r>
          </w:p>
          <w:p w14:paraId="25B1E73C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0BD78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161CF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22B66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7C2CB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8BE4F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D37A7" w:rsidRPr="006D37A7" w14:paraId="4CEC8F32" w14:textId="77777777" w:rsidTr="004C6015">
        <w:trPr>
          <w:trHeight w:val="24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1AF81" w14:textId="77777777" w:rsidR="006D37A7" w:rsidRPr="006D37A7" w:rsidRDefault="006D37A7" w:rsidP="006D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6D616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FC4E3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10976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4DB44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CB304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D37A7" w:rsidRPr="006D37A7" w14:paraId="02DD0799" w14:textId="77777777" w:rsidTr="004C6015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CD6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5) Aporte al equipo, en publicaciones, en bibliografía, u/otra información pertinente</w:t>
            </w:r>
          </w:p>
          <w:p w14:paraId="357C5842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FA2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AE1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B7C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468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3E2" w14:textId="77777777" w:rsidR="006D37A7" w:rsidRPr="006D37A7" w:rsidRDefault="006D37A7" w:rsidP="006D37A7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bookmarkEnd w:id="1"/>
    </w:tbl>
    <w:p w14:paraId="439D1107" w14:textId="77777777" w:rsidR="006D37A7" w:rsidRPr="006D37A7" w:rsidRDefault="006D37A7" w:rsidP="006D37A7">
      <w:pPr>
        <w:ind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489A1E1" w14:textId="77777777" w:rsidR="006D37A7" w:rsidRPr="006D37A7" w:rsidRDefault="006D37A7" w:rsidP="006D37A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360" w:lineRule="auto"/>
        <w:ind w:hanging="2"/>
        <w:rPr>
          <w:rFonts w:ascii="Century Gothic" w:eastAsia="Century Gothic" w:hAnsi="Century Gothic" w:cs="Century Gothic"/>
          <w:sz w:val="18"/>
          <w:szCs w:val="18"/>
        </w:rPr>
      </w:pPr>
      <w:r w:rsidRPr="006D37A7"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0263" wp14:editId="4D3F7F3C">
                <wp:simplePos x="0" y="0"/>
                <wp:positionH relativeFrom="column">
                  <wp:posOffset>1472565</wp:posOffset>
                </wp:positionH>
                <wp:positionV relativeFrom="paragraph">
                  <wp:posOffset>34291</wp:posOffset>
                </wp:positionV>
                <wp:extent cx="31432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37A3" id="Rectángulo 3" o:spid="_x0000_s1026" style="position:absolute;margin-left:115.95pt;margin-top:2.7pt;width:24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" fillcolor="white [3201]" strokecolor="black [3200]" strokeweight="1pt"/>
            </w:pict>
          </mc:Fallback>
        </mc:AlternateContent>
      </w:r>
      <w:r w:rsidRPr="006D37A7">
        <w:rPr>
          <w:rFonts w:ascii="Century Gothic" w:eastAsia="Century Gothic" w:hAnsi="Century Gothic" w:cs="Century Gothic"/>
          <w:b/>
          <w:bCs/>
          <w:sz w:val="18"/>
          <w:szCs w:val="18"/>
        </w:rPr>
        <w:t>VALORACIÓN FINAL</w:t>
      </w:r>
      <w:r w:rsidRPr="006D37A7">
        <w:rPr>
          <w:rFonts w:ascii="Century Gothic" w:eastAsia="Century Gothic" w:hAnsi="Century Gothic" w:cs="Century Gothic"/>
          <w:sz w:val="18"/>
          <w:szCs w:val="18"/>
        </w:rPr>
        <w:t xml:space="preserve">                         Satisfactorio</w:t>
      </w:r>
    </w:p>
    <w:p w14:paraId="4F13F626" w14:textId="77777777" w:rsidR="006D37A7" w:rsidRPr="006D37A7" w:rsidRDefault="006D37A7" w:rsidP="006D37A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360" w:lineRule="auto"/>
        <w:ind w:hanging="2"/>
        <w:rPr>
          <w:rFonts w:ascii="Century Gothic" w:eastAsia="Century Gothic" w:hAnsi="Century Gothic" w:cs="Century Gothic"/>
          <w:sz w:val="18"/>
          <w:szCs w:val="18"/>
        </w:rPr>
      </w:pPr>
      <w:r w:rsidRPr="006D37A7"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0F086" wp14:editId="77180258">
                <wp:simplePos x="0" y="0"/>
                <wp:positionH relativeFrom="column">
                  <wp:posOffset>1476375</wp:posOffset>
                </wp:positionH>
                <wp:positionV relativeFrom="paragraph">
                  <wp:posOffset>9525</wp:posOffset>
                </wp:positionV>
                <wp:extent cx="31432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1807" id="Rectángulo 4" o:spid="_x0000_s1026" style="position:absolute;margin-left:116.25pt;margin-top:.75pt;width:24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" fillcolor="window" strokecolor="windowText" strokeweight="1pt"/>
            </w:pict>
          </mc:Fallback>
        </mc:AlternateContent>
      </w:r>
      <w:r w:rsidRPr="006D37A7">
        <w:rPr>
          <w:rFonts w:ascii="Century Gothic" w:eastAsia="Century Gothic" w:hAnsi="Century Gothic" w:cs="Century Gothic"/>
          <w:sz w:val="18"/>
          <w:szCs w:val="18"/>
        </w:rPr>
        <w:t xml:space="preserve">                                                            Satisfactorio con observaciones</w:t>
      </w:r>
    </w:p>
    <w:p w14:paraId="4BD6FF99" w14:textId="77777777" w:rsidR="006D37A7" w:rsidRPr="006D37A7" w:rsidRDefault="006D37A7" w:rsidP="006D37A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360" w:lineRule="auto"/>
        <w:ind w:hanging="2"/>
        <w:rPr>
          <w:rFonts w:ascii="Century Gothic" w:eastAsia="Century Gothic" w:hAnsi="Century Gothic" w:cs="Century Gothic"/>
          <w:sz w:val="18"/>
          <w:szCs w:val="18"/>
        </w:rPr>
      </w:pPr>
      <w:r w:rsidRPr="006D37A7"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ED69D" wp14:editId="0D1C2D90">
                <wp:simplePos x="0" y="0"/>
                <wp:positionH relativeFrom="column">
                  <wp:posOffset>1476375</wp:posOffset>
                </wp:positionH>
                <wp:positionV relativeFrom="paragraph">
                  <wp:posOffset>6350</wp:posOffset>
                </wp:positionV>
                <wp:extent cx="314325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C201" id="Rectángulo 5" o:spid="_x0000_s1026" style="position:absolute;margin-left:116.25pt;margin-top:.5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" fillcolor="window" strokecolor="windowText" strokeweight="1pt"/>
            </w:pict>
          </mc:Fallback>
        </mc:AlternateContent>
      </w:r>
      <w:r w:rsidRPr="006D37A7">
        <w:rPr>
          <w:rFonts w:ascii="Century Gothic" w:eastAsia="Century Gothic" w:hAnsi="Century Gothic" w:cs="Century Gothic"/>
          <w:sz w:val="18"/>
          <w:szCs w:val="18"/>
        </w:rPr>
        <w:t xml:space="preserve">                                                            No satisfactorio   </w:t>
      </w:r>
    </w:p>
    <w:p w14:paraId="12186AB9" w14:textId="77777777" w:rsidR="006D37A7" w:rsidRPr="006D37A7" w:rsidRDefault="006D37A7" w:rsidP="006D37A7">
      <w:pPr>
        <w:spacing w:line="360" w:lineRule="auto"/>
        <w:ind w:right="-284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4E826059" w14:textId="77777777" w:rsidR="000C4DB0" w:rsidRPr="006D37A7" w:rsidRDefault="006D37A7" w:rsidP="006D3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b/>
          <w:sz w:val="20"/>
          <w:szCs w:val="20"/>
        </w:rPr>
        <w:t>Justificación</w:t>
      </w:r>
    </w:p>
    <w:p w14:paraId="7AB720A7" w14:textId="77777777" w:rsidR="000C4DB0" w:rsidRPr="006D37A7" w:rsidRDefault="006D37A7" w:rsidP="006D3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360" w:lineRule="auto"/>
        <w:rPr>
          <w:rFonts w:ascii="Century Gothic" w:eastAsia="Century Gothic" w:hAnsi="Century Gothic" w:cs="Century Gothic"/>
          <w:sz w:val="18"/>
          <w:szCs w:val="18"/>
        </w:rPr>
      </w:pPr>
      <w:r w:rsidRPr="006D37A7">
        <w:rPr>
          <w:rFonts w:ascii="Century Gothic" w:eastAsia="Century Gothic" w:hAnsi="Century Gothic" w:cs="Century Gothic"/>
          <w:sz w:val="18"/>
          <w:szCs w:val="18"/>
        </w:rPr>
        <w:t>Sintetice la actuación del docente, justificando las apreciaciones anteriores.</w:t>
      </w:r>
    </w:p>
    <w:p w14:paraId="5E6C9D34" w14:textId="77777777" w:rsidR="000C4DB0" w:rsidRPr="006D37A7" w:rsidRDefault="000C4DB0" w:rsidP="006D3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7D7BB85" w14:textId="77777777" w:rsidR="000C4DB0" w:rsidRPr="006D37A7" w:rsidRDefault="000C4DB0" w:rsidP="006D3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A4198CE" w14:textId="77777777" w:rsidR="000C4DB0" w:rsidRPr="006D37A7" w:rsidRDefault="000C4DB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1901F95" w14:textId="77777777" w:rsidR="000C4DB0" w:rsidRPr="006D37A7" w:rsidRDefault="006D37A7">
      <w:pPr>
        <w:rPr>
          <w:rFonts w:ascii="Century Gothic" w:eastAsia="Century Gothic" w:hAnsi="Century Gothic" w:cs="Century Gothic"/>
          <w:sz w:val="20"/>
          <w:szCs w:val="20"/>
        </w:rPr>
        <w:sectPr w:rsidR="000C4DB0" w:rsidRPr="006D37A7">
          <w:pgSz w:w="11906" w:h="16838"/>
          <w:pgMar w:top="851" w:right="1701" w:bottom="567" w:left="1701" w:header="709" w:footer="709" w:gutter="0"/>
          <w:pgNumType w:start="1"/>
          <w:cols w:space="720"/>
        </w:sectPr>
      </w:pPr>
      <w:r w:rsidRPr="006D37A7">
        <w:rPr>
          <w:rFonts w:ascii="Century Gothic" w:eastAsia="Century Gothic" w:hAnsi="Century Gothic" w:cs="Century Gothic"/>
          <w:sz w:val="20"/>
          <w:szCs w:val="20"/>
        </w:rPr>
        <w:t xml:space="preserve">Córdoba, ……... de …………………………. de </w:t>
      </w:r>
      <w:proofErr w:type="gramStart"/>
      <w:r w:rsidRPr="006D37A7"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 w:rsidRPr="006D37A7">
        <w:rPr>
          <w:rFonts w:ascii="Century Gothic" w:eastAsia="Century Gothic" w:hAnsi="Century Gothic" w:cs="Century Gothic"/>
          <w:sz w:val="20"/>
          <w:szCs w:val="20"/>
        </w:rPr>
        <w:t xml:space="preserve">.       </w:t>
      </w:r>
    </w:p>
    <w:p w14:paraId="5E3F28B1" w14:textId="013246BD" w:rsidR="000C4DB0" w:rsidRDefault="000C4DB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0D082E7" w14:textId="77777777" w:rsidR="002B24D7" w:rsidRDefault="002B24D7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CAF715B" w14:textId="77777777" w:rsidR="00C76FA1" w:rsidRDefault="00C76FA1">
      <w:pPr>
        <w:rPr>
          <w:rFonts w:ascii="Century Gothic" w:eastAsia="Century Gothic" w:hAnsi="Century Gothic" w:cs="Century Gothic"/>
          <w:sz w:val="20"/>
          <w:szCs w:val="20"/>
        </w:rPr>
      </w:pPr>
      <w:bookmarkStart w:id="2" w:name="_Hlk34644136"/>
    </w:p>
    <w:p w14:paraId="51185DA3" w14:textId="38090271" w:rsidR="00C76FA1" w:rsidRPr="006D37A7" w:rsidRDefault="00C76FA1">
      <w:pPr>
        <w:rPr>
          <w:rFonts w:ascii="Century Gothic" w:eastAsia="Century Gothic" w:hAnsi="Century Gothic" w:cs="Century Gothic"/>
          <w:sz w:val="20"/>
          <w:szCs w:val="20"/>
        </w:rPr>
        <w:sectPr w:rsidR="00C76FA1" w:rsidRPr="006D37A7">
          <w:type w:val="continuous"/>
          <w:pgSz w:w="11906" w:h="16838"/>
          <w:pgMar w:top="851" w:right="1701" w:bottom="567" w:left="1701" w:header="709" w:footer="709" w:gutter="0"/>
          <w:cols w:space="720"/>
        </w:sectPr>
      </w:pPr>
    </w:p>
    <w:p w14:paraId="6281D4B9" w14:textId="7C379466" w:rsidR="002B24D7" w:rsidRDefault="006D37A7">
      <w:pPr>
        <w:rPr>
          <w:rFonts w:ascii="Century Gothic" w:eastAsia="Century Gothic" w:hAnsi="Century Gothic" w:cs="Century Gothic"/>
          <w:sz w:val="20"/>
          <w:szCs w:val="20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 xml:space="preserve">…………………………………...    </w:t>
      </w:r>
      <w:r w:rsidR="002B24D7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</w:t>
      </w:r>
      <w:r w:rsidRPr="006D37A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B24D7" w:rsidRPr="006D37A7">
        <w:rPr>
          <w:rFonts w:ascii="Century Gothic" w:eastAsia="Century Gothic" w:hAnsi="Century Gothic" w:cs="Century Gothic"/>
          <w:sz w:val="20"/>
          <w:szCs w:val="20"/>
        </w:rPr>
        <w:t xml:space="preserve">…………………………………...                          </w:t>
      </w:r>
    </w:p>
    <w:p w14:paraId="1441CA7F" w14:textId="0D39E5D1" w:rsidR="00C76FA1" w:rsidRPr="00C76FA1" w:rsidRDefault="00C76FA1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>F</w:t>
      </w:r>
      <w:r w:rsidRPr="00C76FA1">
        <w:rPr>
          <w:rFonts w:ascii="Century Gothic" w:eastAsia="Century Gothic" w:hAnsi="Century Gothic" w:cs="Century Gothic"/>
          <w:sz w:val="18"/>
          <w:szCs w:val="18"/>
        </w:rPr>
        <w:t>irma y aclaración del docente evaluado</w:t>
      </w:r>
      <w:r w:rsidR="006D37A7" w:rsidRPr="00C76FA1">
        <w:rPr>
          <w:rFonts w:ascii="Century Gothic" w:eastAsia="Century Gothic" w:hAnsi="Century Gothic" w:cs="Century Gothic"/>
          <w:sz w:val="18"/>
          <w:szCs w:val="18"/>
        </w:rPr>
        <w:t xml:space="preserve">                  </w:t>
      </w:r>
      <w:r w:rsidR="002B24D7" w:rsidRPr="00C76FA1">
        <w:rPr>
          <w:rFonts w:ascii="Century Gothic" w:eastAsia="Century Gothic" w:hAnsi="Century Gothic" w:cs="Century Gothic"/>
          <w:sz w:val="18"/>
          <w:szCs w:val="18"/>
        </w:rPr>
        <w:t xml:space="preserve">Firma y aclaración del </w:t>
      </w:r>
      <w:proofErr w:type="gramStart"/>
      <w:r w:rsidR="002B24D7" w:rsidRPr="00C76FA1">
        <w:rPr>
          <w:rFonts w:ascii="Century Gothic" w:eastAsia="Century Gothic" w:hAnsi="Century Gothic" w:cs="Century Gothic"/>
          <w:sz w:val="18"/>
          <w:szCs w:val="18"/>
        </w:rPr>
        <w:t>Director</w:t>
      </w:r>
      <w:proofErr w:type="gramEnd"/>
      <w:r w:rsidR="002B24D7" w:rsidRPr="00C76FA1">
        <w:rPr>
          <w:rFonts w:ascii="Century Gothic" w:eastAsia="Century Gothic" w:hAnsi="Century Gothic" w:cs="Century Gothic"/>
          <w:sz w:val="18"/>
          <w:szCs w:val="18"/>
        </w:rPr>
        <w:t xml:space="preserve"> del Proyecto</w:t>
      </w:r>
    </w:p>
    <w:p w14:paraId="0B7D9FCE" w14:textId="01821CD6" w:rsidR="000C4DB0" w:rsidRPr="00C76FA1" w:rsidRDefault="006D37A7">
      <w:pPr>
        <w:rPr>
          <w:rFonts w:ascii="Century Gothic" w:eastAsia="Century Gothic" w:hAnsi="Century Gothic" w:cs="Century Gothic"/>
          <w:sz w:val="18"/>
          <w:szCs w:val="18"/>
        </w:rPr>
      </w:pPr>
      <w:r w:rsidRPr="006D37A7">
        <w:rPr>
          <w:rFonts w:ascii="Century Gothic" w:eastAsia="Century Gothic" w:hAnsi="Century Gothic" w:cs="Century Gothic"/>
          <w:sz w:val="20"/>
          <w:szCs w:val="20"/>
        </w:rPr>
        <w:t xml:space="preserve">                          </w:t>
      </w:r>
    </w:p>
    <w:bookmarkEnd w:id="2"/>
    <w:p w14:paraId="7B450862" w14:textId="77777777" w:rsidR="002B24D7" w:rsidRPr="00C76FA1" w:rsidRDefault="002B24D7">
      <w:pPr>
        <w:rPr>
          <w:rFonts w:ascii="Century Gothic" w:eastAsia="Century Gothic" w:hAnsi="Century Gothic" w:cs="Century Gothic"/>
          <w:sz w:val="18"/>
          <w:szCs w:val="18"/>
        </w:rPr>
      </w:pPr>
    </w:p>
    <w:sectPr w:rsidR="002B24D7" w:rsidRPr="00C76FA1" w:rsidSect="002B24D7">
      <w:type w:val="continuous"/>
      <w:pgSz w:w="11906" w:h="16838"/>
      <w:pgMar w:top="851" w:right="170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7EB"/>
    <w:multiLevelType w:val="multilevel"/>
    <w:tmpl w:val="5C022A5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AF6BFD"/>
    <w:multiLevelType w:val="multilevel"/>
    <w:tmpl w:val="13C27C3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B57D24"/>
    <w:multiLevelType w:val="multilevel"/>
    <w:tmpl w:val="4A38CE6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4A4DB0"/>
    <w:multiLevelType w:val="multilevel"/>
    <w:tmpl w:val="569E543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8F267A1"/>
    <w:multiLevelType w:val="multilevel"/>
    <w:tmpl w:val="D2C44B2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B205BC0"/>
    <w:multiLevelType w:val="multilevel"/>
    <w:tmpl w:val="62F8436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DD0F5D"/>
    <w:multiLevelType w:val="multilevel"/>
    <w:tmpl w:val="4AE21A2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6F63E8A"/>
    <w:multiLevelType w:val="multilevel"/>
    <w:tmpl w:val="C486D5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5D67281"/>
    <w:multiLevelType w:val="multilevel"/>
    <w:tmpl w:val="41E67D4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B0"/>
    <w:rsid w:val="000C4DB0"/>
    <w:rsid w:val="002A364A"/>
    <w:rsid w:val="002B24D7"/>
    <w:rsid w:val="00463CA9"/>
    <w:rsid w:val="004A0B4B"/>
    <w:rsid w:val="004C6015"/>
    <w:rsid w:val="006B4F31"/>
    <w:rsid w:val="006D37A7"/>
    <w:rsid w:val="00B3374D"/>
    <w:rsid w:val="00C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827B"/>
  <w15:docId w15:val="{1CD5A393-9727-4814-8B51-A5115A2B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2020-03-10T17:15:00Z</dcterms:created>
  <dcterms:modified xsi:type="dcterms:W3CDTF">2020-03-10T17:16:00Z</dcterms:modified>
</cp:coreProperties>
</file>